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987877">
      <w:r>
        <w:rPr>
          <w:noProof/>
        </w:rPr>
        <w:drawing>
          <wp:inline distT="0" distB="0" distL="0" distR="0">
            <wp:extent cx="5940425" cy="8398979"/>
            <wp:effectExtent l="19050" t="0" r="3175" b="0"/>
            <wp:docPr id="1" name="Рисунок 1" descr="C:\Users\romanovama\Downloads\ПРИКАЗ внесение изм Борисоглебский го-изображения-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omanovama\Downloads\ПРИКАЗ внесение изм Борисоглебский го-изображения-0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8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877" w:rsidRDefault="00987877"/>
    <w:p w:rsidR="00987877" w:rsidRDefault="00987877"/>
    <w:p w:rsidR="00987877" w:rsidRDefault="00987877">
      <w:r>
        <w:rPr>
          <w:noProof/>
        </w:rPr>
        <w:lastRenderedPageBreak/>
        <w:drawing>
          <wp:inline distT="0" distB="0" distL="0" distR="0">
            <wp:extent cx="5940425" cy="8398979"/>
            <wp:effectExtent l="19050" t="0" r="3175" b="0"/>
            <wp:docPr id="2" name="Рисунок 2" descr="C:\Users\romanovama\Downloads\ПРИКАЗ внесение изм Борисоглебский го-изображения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romanovama\Downloads\ПРИКАЗ внесение изм Борисоглебский го-изображения-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8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877" w:rsidRDefault="00987877"/>
    <w:p w:rsidR="00987877" w:rsidRDefault="00987877"/>
    <w:p w:rsidR="00987877" w:rsidRDefault="00987877">
      <w:r>
        <w:rPr>
          <w:noProof/>
        </w:rPr>
        <w:lastRenderedPageBreak/>
        <w:drawing>
          <wp:inline distT="0" distB="0" distL="0" distR="0">
            <wp:extent cx="5940425" cy="8398979"/>
            <wp:effectExtent l="19050" t="0" r="3175" b="0"/>
            <wp:docPr id="3" name="Рисунок 3" descr="C:\Users\romanovama\Downloads\ПРИКАЗ внесение изм Борисоглебский го-изображения-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romanovama\Downloads\ПРИКАЗ внесение изм Борисоглебский го-изображения-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8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87877" w:rsidRDefault="00987877"/>
    <w:p w:rsidR="00987877" w:rsidRDefault="00987877"/>
    <w:p w:rsidR="00987877" w:rsidRDefault="00987877">
      <w:r>
        <w:rPr>
          <w:noProof/>
        </w:rPr>
        <w:lastRenderedPageBreak/>
        <w:drawing>
          <wp:inline distT="0" distB="0" distL="0" distR="0">
            <wp:extent cx="5940425" cy="8398979"/>
            <wp:effectExtent l="19050" t="0" r="3175" b="0"/>
            <wp:docPr id="4" name="Рисунок 4" descr="C:\Users\romanovama\Downloads\ПРИКАЗ внесение изм Борисоглебский го-изображения-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romanovama\Downloads\ПРИКАЗ внесение изм Борисоглебский го-изображения-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89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8787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characterSpacingControl w:val="doNotCompress"/>
  <w:compat>
    <w:useFELayout/>
  </w:compat>
  <w:rsids>
    <w:rsidRoot w:val="00987877"/>
    <w:rsid w:val="0098787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8787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87877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Романова Марина Александровна</dc:creator>
  <cp:keywords/>
  <dc:description/>
  <cp:lastModifiedBy>Романова Марина Александровна</cp:lastModifiedBy>
  <cp:revision>3</cp:revision>
  <dcterms:created xsi:type="dcterms:W3CDTF">2026-03-16T07:26:00Z</dcterms:created>
  <dcterms:modified xsi:type="dcterms:W3CDTF">2026-03-16T07:28:00Z</dcterms:modified>
</cp:coreProperties>
</file>